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41D" w:rsidRDefault="00EF3167">
      <w:r>
        <w:rPr>
          <w:noProof/>
          <w:lang w:eastAsia="ru-RU"/>
        </w:rPr>
        <w:drawing>
          <wp:inline distT="0" distB="0" distL="0" distR="0">
            <wp:extent cx="7344410" cy="9792547"/>
            <wp:effectExtent l="19050" t="0" r="8890" b="0"/>
            <wp:docPr id="2" name="Рисунок 1" descr="E:\ДИССЕРТАЦИЯ 1\Сайт\2020 уч. год\октябрь\положение\IMG_20201019_164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2020 уч. год\октябрь\положение\IMG_20201019_16404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792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741D" w:rsidSect="00317CF8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17CF8"/>
    <w:rsid w:val="00317CF8"/>
    <w:rsid w:val="004E7193"/>
    <w:rsid w:val="0059741D"/>
    <w:rsid w:val="00EF3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4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7C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7C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3</cp:revision>
  <dcterms:created xsi:type="dcterms:W3CDTF">2015-05-14T21:47:00Z</dcterms:created>
  <dcterms:modified xsi:type="dcterms:W3CDTF">2020-10-20T17:53:00Z</dcterms:modified>
</cp:coreProperties>
</file>